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84" w:rsidRPr="0046092B" w:rsidRDefault="00D24984" w:rsidP="0046092B">
      <w:pPr>
        <w:spacing w:line="480" w:lineRule="auto"/>
        <w:rPr>
          <w:b/>
          <w:sz w:val="28"/>
          <w:szCs w:val="28"/>
        </w:rPr>
      </w:pPr>
      <w:r w:rsidRPr="0046092B">
        <w:rPr>
          <w:b/>
          <w:sz w:val="28"/>
          <w:szCs w:val="28"/>
        </w:rPr>
        <w:t>«Как я провел две недели в Польше»</w:t>
      </w:r>
    </w:p>
    <w:p w:rsidR="00D24984" w:rsidRDefault="00D24984" w:rsidP="0046092B">
      <w:pPr>
        <w:shd w:val="clear" w:color="auto" w:fill="FFFFFF"/>
        <w:spacing w:before="240" w:line="480" w:lineRule="auto"/>
        <w:rPr>
          <w:rStyle w:val="a9"/>
        </w:rPr>
      </w:pPr>
      <w:r>
        <w:rPr>
          <w:rStyle w:val="a9"/>
        </w:rPr>
        <w:t xml:space="preserve">                   Этим летом мне посчастливилось посетить страну своих предков - Польшу. Пребывание в Польше длилось  2 недели, за которые удалось побывать в Варшаве, Кракове, Люблине, Казимеже Дольном (старинный еврейский квартал, ежегодно здесь проводится Фестиваль еврейской культуры)</w:t>
      </w:r>
      <w:r w:rsidRPr="004F165E">
        <w:rPr>
          <w:rStyle w:val="a9"/>
        </w:rPr>
        <w:t>,</w:t>
      </w:r>
      <w:r>
        <w:rPr>
          <w:rStyle w:val="a9"/>
        </w:rPr>
        <w:t xml:space="preserve"> Сандомеже,  а место непосредственного проживания был город Люблин. Время в Польше прошло быстро и интересно, с многочисленными экскурсиями, прогулками, занятиями по польскому языку. Нам удалось посетить копальни соли в Величке, зоопарк, музей в Козлувке,  старинные замки в Люблине и Варшаве, множество костелов  построенных в разные эпохи, а также русское кладбище недалеко от Люблина. А еще я встретился с консулом, который пригласил нас на ужин, а потом к нам в Люблин приехал пан Себастьян и пан Павел. Эта страна произвела на меня большое впечатление. Я бы хотел вернуться в Польшу еще много раз, чтобы лучше узнать традиции и историю этой страны и его жителей.</w:t>
      </w:r>
      <w:r>
        <w:rPr>
          <w:b/>
          <w:bCs/>
          <w:noProof/>
        </w:rPr>
        <w:t xml:space="preserve">                                                                   </w:t>
      </w:r>
      <w:r w:rsidR="00420651">
        <w:rPr>
          <w:b/>
          <w:noProof/>
        </w:rPr>
        <w:drawing>
          <wp:inline distT="0" distB="0" distL="0" distR="0">
            <wp:extent cx="5372100" cy="4029075"/>
            <wp:effectExtent l="0" t="0" r="0" b="9525"/>
            <wp:docPr id="1" name="Рисунок 0" descr="1tg9geEKI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tg9geEKIc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984" w:rsidRPr="0046092B" w:rsidRDefault="00D24984" w:rsidP="0046092B">
      <w:bookmarkStart w:id="0" w:name="_GoBack"/>
      <w:r>
        <w:t xml:space="preserve">Виталий Фомин </w:t>
      </w:r>
      <w:bookmarkEnd w:id="0"/>
      <w:r>
        <w:t>ученик 9В класса</w:t>
      </w:r>
    </w:p>
    <w:sectPr w:rsidR="00D24984" w:rsidRPr="0046092B" w:rsidSect="00866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35"/>
    <w:rsid w:val="000C1519"/>
    <w:rsid w:val="001C367F"/>
    <w:rsid w:val="002A7322"/>
    <w:rsid w:val="002F02AF"/>
    <w:rsid w:val="0036733A"/>
    <w:rsid w:val="00420651"/>
    <w:rsid w:val="0046092B"/>
    <w:rsid w:val="004839F6"/>
    <w:rsid w:val="004A7EE6"/>
    <w:rsid w:val="004E3D93"/>
    <w:rsid w:val="004F165E"/>
    <w:rsid w:val="004F6705"/>
    <w:rsid w:val="005D6B6E"/>
    <w:rsid w:val="00644DA8"/>
    <w:rsid w:val="00801DE8"/>
    <w:rsid w:val="008669B8"/>
    <w:rsid w:val="00A92235"/>
    <w:rsid w:val="00B64FCD"/>
    <w:rsid w:val="00BB72D9"/>
    <w:rsid w:val="00C12014"/>
    <w:rsid w:val="00CD4C78"/>
    <w:rsid w:val="00D24984"/>
    <w:rsid w:val="00D7562D"/>
    <w:rsid w:val="00DC2137"/>
    <w:rsid w:val="00DC7161"/>
    <w:rsid w:val="00EE2A1D"/>
    <w:rsid w:val="00E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B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44DA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44DA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4DA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644DA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644DA8"/>
  </w:style>
  <w:style w:type="paragraph" w:styleId="a4">
    <w:name w:val="Subtitle"/>
    <w:basedOn w:val="a"/>
    <w:next w:val="a"/>
    <w:link w:val="a5"/>
    <w:uiPriority w:val="99"/>
    <w:qFormat/>
    <w:rsid w:val="00644DA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locked/>
    <w:rsid w:val="00644DA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6">
    <w:name w:val="Title"/>
    <w:basedOn w:val="a"/>
    <w:next w:val="a"/>
    <w:link w:val="a7"/>
    <w:uiPriority w:val="99"/>
    <w:qFormat/>
    <w:rsid w:val="00644DA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99"/>
    <w:locked/>
    <w:rsid w:val="00644DA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8">
    <w:name w:val="Subtle Emphasis"/>
    <w:basedOn w:val="a0"/>
    <w:uiPriority w:val="99"/>
    <w:qFormat/>
    <w:rsid w:val="00644DA8"/>
    <w:rPr>
      <w:rFonts w:cs="Times New Roman"/>
      <w:i/>
      <w:iCs/>
      <w:color w:val="808080"/>
    </w:rPr>
  </w:style>
  <w:style w:type="character" w:styleId="a9">
    <w:name w:val="Strong"/>
    <w:basedOn w:val="a0"/>
    <w:uiPriority w:val="99"/>
    <w:qFormat/>
    <w:rsid w:val="00644DA8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rsid w:val="001C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C3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B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44DA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44DA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4DA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644DA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644DA8"/>
  </w:style>
  <w:style w:type="paragraph" w:styleId="a4">
    <w:name w:val="Subtitle"/>
    <w:basedOn w:val="a"/>
    <w:next w:val="a"/>
    <w:link w:val="a5"/>
    <w:uiPriority w:val="99"/>
    <w:qFormat/>
    <w:rsid w:val="00644DA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locked/>
    <w:rsid w:val="00644DA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6">
    <w:name w:val="Title"/>
    <w:basedOn w:val="a"/>
    <w:next w:val="a"/>
    <w:link w:val="a7"/>
    <w:uiPriority w:val="99"/>
    <w:qFormat/>
    <w:rsid w:val="00644DA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99"/>
    <w:locked/>
    <w:rsid w:val="00644DA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8">
    <w:name w:val="Subtle Emphasis"/>
    <w:basedOn w:val="a0"/>
    <w:uiPriority w:val="99"/>
    <w:qFormat/>
    <w:rsid w:val="00644DA8"/>
    <w:rPr>
      <w:rFonts w:cs="Times New Roman"/>
      <w:i/>
      <w:iCs/>
      <w:color w:val="808080"/>
    </w:rPr>
  </w:style>
  <w:style w:type="character" w:styleId="a9">
    <w:name w:val="Strong"/>
    <w:basedOn w:val="a0"/>
    <w:uiPriority w:val="99"/>
    <w:qFormat/>
    <w:rsid w:val="00644DA8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rsid w:val="001C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C3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«Как я провел две недели в Польше»</vt:lpstr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«Как я провел две недели в Польше»</dc:title>
  <dc:creator>Игра</dc:creator>
  <cp:lastModifiedBy>Ольга В.</cp:lastModifiedBy>
  <cp:revision>2</cp:revision>
  <dcterms:created xsi:type="dcterms:W3CDTF">2013-09-27T09:20:00Z</dcterms:created>
  <dcterms:modified xsi:type="dcterms:W3CDTF">2013-09-27T09:20:00Z</dcterms:modified>
</cp:coreProperties>
</file>